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471" w:rsidRPr="00865471" w:rsidRDefault="00865471" w:rsidP="0086547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86547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6547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vk.com/share.php?url=https%3A%2F%2Fzen.yandex.ru%2Fmedia%2Finha%2Fchem-zaniatsia-roditeliam-s-detmi-v-samoizoliacii-doma-ne-skuchno-5e849173fc87c305e2946289&amp;title=%D0%A7%D0%B5%D0%BC%20%D0%B7%D0%B0%D0%BD%D1%8F%D1%82%D1%8C%D1%81%D1%8F%20%D1%80%D0%BE%D0%B4%D0%B8%D1%82%D0%B5%D0%BB%D1%8F%D0%BC%20%D1%81%20%D0%B4%D0%B5%D1%82%D1%8C%D0%BC%D0%B8%20%D0%B2%20%D1%81%D0%B0%D0%BC%D0%BE%D0%B8%D0%B7%D0%BE%D0%BB%D1%8F%D1%86%D0%B8%D0%B8.%20%D0%94%D0%BE%D0%BC%D0%B0%20%D0%BD%D0%B5%20%D1%81%D0%BA%D1%83%D1%87%D0%BD%D0%BE&amp;image=https%3A%2F%2Favatars.mds.yandex.net%2Fget-zen_doc%2F1889495%2Fpub_5e849173fc87c305e2946289_5e849647f3df085a7f6d3c3a%2Fscale_720" \t "_blank" </w:instrText>
      </w:r>
      <w:r w:rsidRPr="0086547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44218" w:rsidRPr="00144218" w:rsidRDefault="00865471" w:rsidP="00144218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hd w:val="clear" w:color="auto" w:fill="FFFFFF"/>
        </w:rPr>
      </w:pPr>
      <w:r w:rsidRPr="0086547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144218" w:rsidRPr="00144218">
        <w:rPr>
          <w:b/>
          <w:iCs/>
          <w:color w:val="000000"/>
          <w:shd w:val="clear" w:color="auto" w:fill="FFFFFF"/>
        </w:rPr>
        <w:t xml:space="preserve"> </w:t>
      </w:r>
      <w:r w:rsidR="00144218" w:rsidRPr="00144218">
        <w:rPr>
          <w:rFonts w:ascii="Times New Roman" w:hAnsi="Times New Roman" w:cs="Times New Roman"/>
          <w:b/>
          <w:iCs/>
          <w:color w:val="000000"/>
          <w:shd w:val="clear" w:color="auto" w:fill="FFFFFF"/>
        </w:rPr>
        <w:t>МУНИЦИПАЛЬНОЕ ДОШКОЛЬНОЕ ОБРАЗОВАТЕЛЬНОЕ УЧРЕЖДЕНИЕ</w:t>
      </w:r>
    </w:p>
    <w:p w:rsidR="00144218" w:rsidRPr="00144218" w:rsidRDefault="00144218" w:rsidP="00144218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hd w:val="clear" w:color="auto" w:fill="FFFFFF"/>
        </w:rPr>
      </w:pPr>
      <w:r w:rsidRPr="00144218">
        <w:rPr>
          <w:rFonts w:ascii="Times New Roman" w:hAnsi="Times New Roman" w:cs="Times New Roman"/>
          <w:b/>
          <w:iCs/>
          <w:color w:val="000000"/>
          <w:shd w:val="clear" w:color="auto" w:fill="FFFFFF"/>
        </w:rPr>
        <w:t>«ДЕТСКИЙ САД № 192»</w:t>
      </w:r>
    </w:p>
    <w:p w:rsidR="00144218" w:rsidRPr="00144218" w:rsidRDefault="00144218" w:rsidP="00144218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hd w:val="clear" w:color="auto" w:fill="FFFFFF"/>
        </w:rPr>
      </w:pPr>
    </w:p>
    <w:p w:rsidR="00144218" w:rsidRPr="00144218" w:rsidRDefault="00144218" w:rsidP="00144218">
      <w:pPr>
        <w:tabs>
          <w:tab w:val="left" w:pos="5535"/>
        </w:tabs>
        <w:spacing w:after="0" w:line="240" w:lineRule="auto"/>
        <w:rPr>
          <w:rFonts w:ascii="Times New Roman" w:hAnsi="Times New Roman" w:cs="Times New Roman"/>
          <w:b/>
          <w:iCs/>
          <w:color w:val="000000"/>
          <w:sz w:val="32"/>
          <w:szCs w:val="32"/>
          <w:shd w:val="clear" w:color="auto" w:fill="FFFFFF"/>
        </w:rPr>
      </w:pPr>
      <w:r w:rsidRPr="00144218">
        <w:rPr>
          <w:rFonts w:ascii="Times New Roman" w:hAnsi="Times New Roman" w:cs="Times New Roman"/>
          <w:b/>
          <w:iCs/>
          <w:color w:val="000000"/>
          <w:sz w:val="32"/>
          <w:szCs w:val="32"/>
          <w:shd w:val="clear" w:color="auto" w:fill="FFFFFF"/>
        </w:rPr>
        <w:tab/>
      </w:r>
    </w:p>
    <w:p w:rsidR="00144218" w:rsidRDefault="00144218" w:rsidP="00144218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32"/>
          <w:szCs w:val="32"/>
          <w:shd w:val="clear" w:color="auto" w:fill="FFFFFF"/>
        </w:rPr>
      </w:pPr>
      <w:r w:rsidRPr="00144218">
        <w:rPr>
          <w:rFonts w:ascii="Times New Roman" w:hAnsi="Times New Roman" w:cs="Times New Roman"/>
          <w:b/>
          <w:iCs/>
          <w:color w:val="000000"/>
          <w:sz w:val="32"/>
          <w:szCs w:val="32"/>
          <w:shd w:val="clear" w:color="auto" w:fill="FFFFFF"/>
        </w:rPr>
        <w:t>Консультация для родителей:</w:t>
      </w:r>
    </w:p>
    <w:p w:rsidR="00144218" w:rsidRPr="00144218" w:rsidRDefault="00144218" w:rsidP="00144218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32"/>
          <w:szCs w:val="32"/>
          <w:shd w:val="clear" w:color="auto" w:fill="FFFFFF"/>
        </w:rPr>
      </w:pPr>
      <w:r w:rsidRPr="00144218">
        <w:rPr>
          <w:rFonts w:ascii="Times New Roman" w:hAnsi="Times New Roman" w:cs="Times New Roman"/>
          <w:b/>
          <w:iCs/>
          <w:color w:val="000000"/>
          <w:sz w:val="32"/>
          <w:szCs w:val="32"/>
          <w:shd w:val="clear" w:color="auto" w:fill="FFFFFF"/>
        </w:rPr>
        <w:t xml:space="preserve"> </w:t>
      </w:r>
    </w:p>
    <w:p w:rsidR="00144218" w:rsidRDefault="00144218" w:rsidP="001442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6547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Дома не скучно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.</w:t>
      </w:r>
    </w:p>
    <w:p w:rsidR="00144218" w:rsidRDefault="00144218" w:rsidP="001442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6547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Чем заняться родителям с детьми </w:t>
      </w:r>
      <w:r w:rsidR="006C48A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раннего возраста на</w:t>
      </w:r>
      <w:r w:rsidRPr="0086547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самоизоляции.</w:t>
      </w:r>
    </w:p>
    <w:p w:rsidR="006C48A2" w:rsidRDefault="006C48A2" w:rsidP="001442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4218" w:rsidRPr="00144218" w:rsidRDefault="00144218" w:rsidP="001442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4218">
        <w:rPr>
          <w:rFonts w:ascii="Times New Roman" w:hAnsi="Times New Roman" w:cs="Times New Roman"/>
          <w:sz w:val="24"/>
          <w:szCs w:val="24"/>
        </w:rPr>
        <w:t>Подготовила: старший воспитатель</w:t>
      </w:r>
    </w:p>
    <w:p w:rsidR="00865471" w:rsidRPr="00865471" w:rsidRDefault="006C48A2" w:rsidP="006C48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Гусева Л.А.</w:t>
      </w:r>
    </w:p>
    <w:p w:rsidR="00865471" w:rsidRPr="00865471" w:rsidRDefault="00865471" w:rsidP="008654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4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неопределённый срок семьи оказались практически запертыми в собственных квартирах. В дневное время важно давать детям ра</w:t>
      </w:r>
      <w:r w:rsidR="006C48A2">
        <w:rPr>
          <w:rFonts w:ascii="Times New Roman" w:eastAsia="Times New Roman" w:hAnsi="Times New Roman" w:cs="Times New Roman"/>
          <w:sz w:val="24"/>
          <w:szCs w:val="24"/>
          <w:lang w:eastAsia="ru-RU"/>
        </w:rPr>
        <w:t>зные задания с учетом возраста.</w:t>
      </w:r>
    </w:p>
    <w:p w:rsidR="00865471" w:rsidRPr="00865471" w:rsidRDefault="00A62E95" w:rsidP="00865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2968355"/>
            <wp:effectExtent l="19050" t="0" r="3175" b="0"/>
            <wp:docPr id="6" name="Рисунок 6" descr="http://school8bel.ru/images/roditeli/60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chool8bel.ru/images/roditeli/60/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6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471" w:rsidRDefault="00865471" w:rsidP="00865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471" w:rsidRPr="00865471" w:rsidRDefault="00865471" w:rsidP="00865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Самоизоляция не повод грустит</w:t>
      </w:r>
      <w:r w:rsidR="006C48A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86547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устраивать праздники самим</w:t>
      </w:r>
      <w:r w:rsidR="006C48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6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5471" w:rsidRPr="00865471" w:rsidRDefault="00865471" w:rsidP="008654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Неплохо занимают детей пластилин, конструкторы, </w:t>
      </w:r>
      <w:proofErr w:type="spellStart"/>
      <w:r w:rsidRPr="008654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раскраски-антистресс</w:t>
      </w:r>
      <w:proofErr w:type="spellEnd"/>
      <w:r w:rsidRPr="0086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рисование красками, фломастерами и карандашами. Конечно, детям нужны и прогулки на свежем воздухе, поэтому в данной ситуации важно чаще проветривать квартиру и выходить на балкон. </w:t>
      </w:r>
    </w:p>
    <w:p w:rsidR="00865471" w:rsidRPr="00865471" w:rsidRDefault="00865471" w:rsidP="006C48A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6547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Чем занять малыша 1-3 года</w:t>
      </w:r>
    </w:p>
    <w:p w:rsidR="006C48A2" w:rsidRDefault="00865471" w:rsidP="006C4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Самое главное раннем </w:t>
      </w:r>
      <w:proofErr w:type="gramStart"/>
      <w:r w:rsidRPr="00865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возрасте</w:t>
      </w:r>
      <w:proofErr w:type="gramEnd"/>
      <w:r w:rsidRPr="00865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соблюдать режим. Всем дошкольникам нужен дневной сон. Поэтому когда дети спят, можно спокойно заняться своими делами. Если режим сбивается, то работать спокойно уже не получается из-за эмоциональной нагрузки: дети начинают капризничать, вечером становится труднее </w:t>
      </w:r>
    </w:p>
    <w:p w:rsidR="00865471" w:rsidRPr="00865471" w:rsidRDefault="00865471" w:rsidP="006C4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 укладывать спать.</w:t>
      </w:r>
    </w:p>
    <w:p w:rsidR="00865471" w:rsidRPr="00865471" w:rsidRDefault="00865471" w:rsidP="008654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Беспроигрышным вариантом многие родители считают мультфильмы. Чтобы зрение малышей не ухудшалось, лучше поставить таймер, чтобы не сидеть перед экраном и снижать яркость экрана. </w:t>
      </w:r>
    </w:p>
    <w:p w:rsidR="00865471" w:rsidRPr="00865471" w:rsidRDefault="00865471" w:rsidP="008654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Мягкий пластилин, готовые </w:t>
      </w:r>
      <w:proofErr w:type="spellStart"/>
      <w:r w:rsidRPr="00865471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аппликации-вырезалки</w:t>
      </w:r>
      <w:proofErr w:type="spellEnd"/>
      <w:r w:rsidRPr="0086547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книжки со звуками и яркими картинками дети этого возраста просто обожают, особенно если читают их родители перед сном.</w:t>
      </w:r>
    </w:p>
    <w:p w:rsidR="00865471" w:rsidRPr="00865471" w:rsidRDefault="00865471" w:rsidP="008654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доставить своим детям радость можно просто скачать и распечатать понравившиеся любые готовые </w:t>
      </w:r>
      <w:hyperlink r:id="rId6" w:tgtFrame="_blank" w:history="1">
        <w:r w:rsidRPr="0086547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раскр</w:t>
        </w:r>
        <w:r w:rsidRPr="0086547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</w:t>
        </w:r>
        <w:r w:rsidRPr="0086547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ски.</w:t>
        </w:r>
      </w:hyperlink>
    </w:p>
    <w:p w:rsidR="00865471" w:rsidRPr="00865471" w:rsidRDefault="00865471" w:rsidP="008654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54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Маленький помощник</w:t>
      </w:r>
    </w:p>
    <w:p w:rsidR="00865471" w:rsidRPr="00865471" w:rsidRDefault="00865471" w:rsidP="008654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4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любят помогать на кухне. Но часто такая помощь бывает либо опасной — дети любят резать, подходить к горячей плите либо затягивают процесс приготовления пищи, потому что отвлекают. Занять ребенка на некоторое время игры на кухне и помогут развить усидчивость и мелкую моторику.</w:t>
      </w:r>
    </w:p>
    <w:p w:rsidR="00865471" w:rsidRPr="00865471" w:rsidRDefault="00865471" w:rsidP="0086547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Дайте малышу деревянную шпажку для шашлыка или канапе, нарежьте сыр, колбасу, хлеб, виноград и т. д. Пусть ребенок сделает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канапе</w:t>
      </w:r>
      <w:r w:rsidRPr="0086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ужин вместе с вами или под присмотром взрослых, чтобы не попали в рот несъедобные вещи.</w:t>
      </w:r>
    </w:p>
    <w:p w:rsidR="00865471" w:rsidRPr="00865471" w:rsidRDefault="00865471" w:rsidP="008654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471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один вариант занятий на кухне — сделать украшения из бакалеи. Для этого понадобятся макароны (обычные или цветные) с широким отверстием внутри. Предложите ребенку сделать бусы или браслет. Дайте ему шнурок с твердым кончиком — для того чтобы было удобно протягивать через макароны. Покажите, как нужно нанизывать. Можно усложнить задание — сказать, как нужно чередовать цвета.</w:t>
      </w:r>
    </w:p>
    <w:p w:rsidR="00865471" w:rsidRPr="00865471" w:rsidRDefault="00865471" w:rsidP="008654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дети любят делать аппликации из круп (рис, гречка, горох, фасоль, семечки), которые просто приклеивать на готовый рисунок бумаги с клеем или по образцу на пластилин. </w:t>
      </w:r>
    </w:p>
    <w:p w:rsidR="00865471" w:rsidRPr="00865471" w:rsidRDefault="00865471" w:rsidP="0086547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471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интересная идея нанести пластилин на баночку или бутылку и сделать вазочку для цветов из круп.</w:t>
      </w:r>
    </w:p>
    <w:p w:rsidR="00865471" w:rsidRPr="00865471" w:rsidRDefault="00865471" w:rsidP="008654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54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Дискотека</w:t>
      </w:r>
    </w:p>
    <w:p w:rsidR="00865471" w:rsidRDefault="00865471" w:rsidP="008654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2,5-3 лет дети умеют повторять </w:t>
      </w:r>
      <w:proofErr w:type="gramStart"/>
      <w:r w:rsidRPr="0086547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</w:t>
      </w:r>
      <w:proofErr w:type="gramEnd"/>
      <w:r w:rsidRPr="0086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домашние диско-танцы будут в самый раз: и веселье и движение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7490" w:rsidRPr="00F57490" w:rsidRDefault="00F57490" w:rsidP="00F57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Малыш с интересом прислушивается и присматривается к взрослым, к окружающему его миру, делает открытия для себя. И важно в этот момент стать настоящим другом ребёнку, научить его использовать свободное время, что бы он почувствовал его, необходимость своего труда, занятий, игр.</w:t>
      </w:r>
    </w:p>
    <w:p w:rsidR="00F57490" w:rsidRPr="00F57490" w:rsidRDefault="00F57490" w:rsidP="00F57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возрасте 2-3 лет дети очень самостоятельны. Их переполняет интерес и любознательность, желание проникнуть везде и всюду, узнать все и сразу. Недаром этот возраст называют </w:t>
      </w:r>
      <w:r w:rsidRPr="00F57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«исследовательским»</w:t>
      </w:r>
      <w:r w:rsidRPr="00F574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7490" w:rsidRPr="00F57490" w:rsidRDefault="00F57490" w:rsidP="00F57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Совместные виды деятельности взрослого и ребенка </w:t>
      </w:r>
      <w:r w:rsidRPr="00F574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учетом его возрастных особенностей</w:t>
      </w:r>
      <w:r w:rsidRPr="00F5749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57490" w:rsidRPr="00F57490" w:rsidRDefault="00F57490" w:rsidP="00F574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стихов, сказок, небольших рассказов, </w:t>
      </w:r>
      <w:proofErr w:type="spellStart"/>
      <w:r w:rsidRPr="00F574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F57490">
        <w:rPr>
          <w:rFonts w:ascii="Times New Roman" w:eastAsia="Times New Roman" w:hAnsi="Times New Roman" w:cs="Times New Roman"/>
          <w:sz w:val="24"/>
          <w:szCs w:val="24"/>
          <w:lang w:eastAsia="ru-RU"/>
        </w:rPr>
        <w:t>, частушек и других фольклорных произведений, которые ярко иллюстрированы, понятны и интересны ребенку по содержанию.</w:t>
      </w:r>
    </w:p>
    <w:p w:rsidR="00F57490" w:rsidRPr="00F57490" w:rsidRDefault="00F57490" w:rsidP="00F574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9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окружающим миром предметов.</w:t>
      </w:r>
    </w:p>
    <w:p w:rsidR="00F57490" w:rsidRPr="00F57490" w:rsidRDefault="00F57490" w:rsidP="00F574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9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живым миром.</w:t>
      </w:r>
    </w:p>
    <w:p w:rsidR="00F57490" w:rsidRPr="00F57490" w:rsidRDefault="00F57490" w:rsidP="00F574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9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знаний формы, цвета, величины.</w:t>
      </w:r>
    </w:p>
    <w:p w:rsidR="00F57490" w:rsidRPr="00F57490" w:rsidRDefault="00F57490" w:rsidP="00F5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Серьезная вещь – игрушка. </w:t>
      </w:r>
    </w:p>
    <w:p w:rsidR="00F57490" w:rsidRPr="00F57490" w:rsidRDefault="00F57490" w:rsidP="00F5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любят игрушки –</w:t>
      </w:r>
    </w:p>
    <w:p w:rsidR="00F57490" w:rsidRPr="00F57490" w:rsidRDefault="00F57490" w:rsidP="00F5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Так все говорят.</w:t>
      </w:r>
    </w:p>
    <w:p w:rsidR="00F57490" w:rsidRPr="00F57490" w:rsidRDefault="00F57490" w:rsidP="00F5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Ну а разве игрушки</w:t>
      </w:r>
    </w:p>
    <w:p w:rsidR="00F57490" w:rsidRPr="00F57490" w:rsidRDefault="00F57490" w:rsidP="00F5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любят ребят?</w:t>
      </w:r>
    </w:p>
    <w:p w:rsidR="00F57490" w:rsidRPr="00F57490" w:rsidRDefault="00F57490" w:rsidP="00F5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Б. </w:t>
      </w:r>
      <w:proofErr w:type="spellStart"/>
      <w:r w:rsidRPr="00F57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Заходер</w:t>
      </w:r>
      <w:proofErr w:type="spellEnd"/>
    </w:p>
    <w:p w:rsidR="00F57490" w:rsidRPr="00F57490" w:rsidRDefault="00F57490" w:rsidP="00F57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9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условием, способствующим нравственному воспитанию детей, является подбор игрушек. Он должен быть осознанным и продуманным.</w:t>
      </w:r>
    </w:p>
    <w:p w:rsidR="00F57490" w:rsidRPr="00F57490" w:rsidRDefault="00F57490" w:rsidP="00F5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 игрушки выбираем</w:t>
      </w:r>
    </w:p>
    <w:p w:rsidR="00F57490" w:rsidRPr="00F57490" w:rsidRDefault="00F57490" w:rsidP="00F5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ними дружим и играем,</w:t>
      </w:r>
    </w:p>
    <w:p w:rsidR="00F57490" w:rsidRPr="00F57490" w:rsidRDefault="00F57490" w:rsidP="00F5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путь с собой берем всегда</w:t>
      </w:r>
    </w:p>
    <w:p w:rsidR="00F57490" w:rsidRPr="00F57490" w:rsidRDefault="00F57490" w:rsidP="00F5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ломаем иногда.</w:t>
      </w:r>
    </w:p>
    <w:p w:rsidR="00F57490" w:rsidRPr="00F57490" w:rsidRDefault="00F57490" w:rsidP="00F5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О. Емельянова</w:t>
      </w:r>
    </w:p>
    <w:p w:rsidR="00F57490" w:rsidRPr="00F57490" w:rsidRDefault="00F57490" w:rsidP="00F57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Советы родителям:</w:t>
      </w:r>
    </w:p>
    <w:p w:rsidR="00F57490" w:rsidRPr="00F57490" w:rsidRDefault="00F57490" w:rsidP="00F574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Приобретая игрушку ребенку, учитывайте уже имеющиеся у него игрушки.</w:t>
      </w:r>
    </w:p>
    <w:p w:rsidR="00F57490" w:rsidRPr="00F57490" w:rsidRDefault="00F57490" w:rsidP="00F574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покупайте игрушку, </w:t>
      </w:r>
      <w:r w:rsidRPr="00F574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которой много мелких деталей</w:t>
      </w:r>
      <w:r w:rsidRPr="00F57490">
        <w:rPr>
          <w:rFonts w:ascii="Times New Roman" w:eastAsia="Times New Roman" w:hAnsi="Times New Roman" w:cs="Times New Roman"/>
          <w:sz w:val="24"/>
          <w:szCs w:val="24"/>
          <w:lang w:eastAsia="ru-RU"/>
        </w:rPr>
        <w:t>: он их может проглотить, затолкать в ухо, в нос.</w:t>
      </w:r>
    </w:p>
    <w:p w:rsidR="00F57490" w:rsidRPr="00F57490" w:rsidRDefault="00F57490" w:rsidP="00F574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Покупайте игрушки по возрасту ребенка или слегка </w:t>
      </w:r>
      <w:r w:rsidRPr="00F57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«на вырост»</w:t>
      </w:r>
      <w:r w:rsidRPr="00F574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7490" w:rsidRPr="00F57490" w:rsidRDefault="00F57490" w:rsidP="00F574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9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Игрушка должна развивать и учить ребенка.</w:t>
      </w:r>
    </w:p>
    <w:p w:rsidR="00F57490" w:rsidRPr="00F57490" w:rsidRDefault="00F57490" w:rsidP="00F574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9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Примерные игры с малышами</w:t>
      </w:r>
      <w:r w:rsidRPr="00F57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57490" w:rsidRPr="00F57490" w:rsidRDefault="00F57490" w:rsidP="00F57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90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ПАЛЬЧИКОВЫЕ ГИМНАСТИКИ</w:t>
      </w:r>
    </w:p>
    <w:p w:rsidR="00F57490" w:rsidRPr="00F57490" w:rsidRDefault="00F57490" w:rsidP="00F5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"СЕМЬЯ"</w:t>
      </w:r>
    </w:p>
    <w:p w:rsidR="00F57490" w:rsidRPr="00F57490" w:rsidRDefault="00F57490" w:rsidP="00F5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пальчик – </w:t>
      </w:r>
      <w:r w:rsidRPr="00F57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дедушка указательным пальцем левой руки дотронуться до большого пальца правой руки.</w:t>
      </w:r>
    </w:p>
    <w:p w:rsidR="00F57490" w:rsidRPr="00F57490" w:rsidRDefault="00F57490" w:rsidP="00F5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пальчик – бабушка </w:t>
      </w:r>
      <w:r w:rsidRPr="00F57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дотронуться до указательного пальца</w:t>
      </w:r>
      <w:r w:rsidRPr="00F574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7490" w:rsidRPr="00F57490" w:rsidRDefault="00F57490" w:rsidP="00F5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пальчик – папочка </w:t>
      </w:r>
      <w:r w:rsidRPr="00F57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дотронуться до среднего пальца.</w:t>
      </w:r>
    </w:p>
    <w:p w:rsidR="00F57490" w:rsidRPr="00F57490" w:rsidRDefault="00F57490" w:rsidP="00F5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Этот пальчик – мамочка </w:t>
      </w:r>
      <w:r w:rsidRPr="00F57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дотронуться до безымянного пальца</w:t>
      </w:r>
      <w:r w:rsidRPr="00F574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7490" w:rsidRPr="00F57490" w:rsidRDefault="00F57490" w:rsidP="00F5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этот пальчик – я, </w:t>
      </w:r>
      <w:r w:rsidRPr="00F57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дотронуться до мизинца.</w:t>
      </w:r>
    </w:p>
    <w:p w:rsidR="00F57490" w:rsidRDefault="00F57490" w:rsidP="00F5749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5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это вся моя семья! </w:t>
      </w:r>
      <w:r w:rsidRPr="00F57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Выполнить движение «фонарики».</w:t>
      </w:r>
    </w:p>
    <w:p w:rsidR="00F57490" w:rsidRDefault="00F57490" w:rsidP="00F5749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57490" w:rsidRPr="00F57490" w:rsidRDefault="00F57490" w:rsidP="00F5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490" w:rsidRPr="00F57490" w:rsidRDefault="00F57490" w:rsidP="00F5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"КОЗА"</w:t>
      </w:r>
    </w:p>
    <w:p w:rsidR="00F57490" w:rsidRPr="00F57490" w:rsidRDefault="00F57490" w:rsidP="00F5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9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Идет коза рогатая </w:t>
      </w:r>
      <w:r w:rsidRPr="00F57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(средние и безымянные пальцы обеих рук согнуты)</w:t>
      </w:r>
    </w:p>
    <w:p w:rsidR="00F57490" w:rsidRPr="00F57490" w:rsidRDefault="00F57490" w:rsidP="00F5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Идет коза </w:t>
      </w:r>
      <w:proofErr w:type="spellStart"/>
      <w:r w:rsidRPr="00F5749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бодатая</w:t>
      </w:r>
      <w:proofErr w:type="spellEnd"/>
      <w:r w:rsidRPr="00F5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7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(большие их придерживают, указательные пальцы и мизинцы выставлены вперед, покачивать кистями рук)</w:t>
      </w:r>
    </w:p>
    <w:p w:rsidR="00F57490" w:rsidRPr="00F57490" w:rsidRDefault="00F57490" w:rsidP="00F5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Ножками топ-топ </w:t>
      </w:r>
      <w:r w:rsidRPr="00F57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(пальцы сжаты в кулаки, постучать кулачком по кулачку)</w:t>
      </w:r>
    </w:p>
    <w:p w:rsidR="00F57490" w:rsidRPr="00F57490" w:rsidRDefault="00F57490" w:rsidP="00F5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Глазками хлоп-хлоп </w:t>
      </w:r>
      <w:r w:rsidRPr="00F57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(большой палец внизу, остальные прижаты друг к другу.</w:t>
      </w:r>
      <w:proofErr w:type="gramEnd"/>
      <w:r w:rsidRPr="00F57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F57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Резкими движениями соединять большой палец с остальными)</w:t>
      </w:r>
      <w:proofErr w:type="gramEnd"/>
    </w:p>
    <w:p w:rsidR="00F57490" w:rsidRPr="00F57490" w:rsidRDefault="00F57490" w:rsidP="00F5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9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кашу не есть. Кто молоко не пьёт </w:t>
      </w:r>
      <w:r w:rsidRPr="00F57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(погрозить указательным пальцем)</w:t>
      </w:r>
    </w:p>
    <w:p w:rsidR="00F57490" w:rsidRDefault="00F57490" w:rsidP="00F5749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5749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 забодаю, забодаю! (</w:t>
      </w:r>
      <w:r w:rsidRPr="00F57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Выполнить первое движение «коза»).</w:t>
      </w:r>
    </w:p>
    <w:p w:rsidR="00F57490" w:rsidRPr="00F57490" w:rsidRDefault="00F57490" w:rsidP="00F5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490" w:rsidRPr="00F57490" w:rsidRDefault="00F57490" w:rsidP="00F5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"ПРИЛЕТЕЛИ </w:t>
      </w:r>
      <w:r w:rsidR="006C48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F57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ГУЛИ</w:t>
      </w:r>
      <w:proofErr w:type="gramEnd"/>
      <w:r w:rsidRPr="00F57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</w:p>
    <w:p w:rsidR="00F57490" w:rsidRPr="00F57490" w:rsidRDefault="00F57490" w:rsidP="00F5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Прилетели </w:t>
      </w:r>
      <w:proofErr w:type="gramStart"/>
      <w:r w:rsidRPr="00F57490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гули</w:t>
      </w:r>
      <w:proofErr w:type="gramEnd"/>
      <w:r w:rsidRPr="00F57490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F57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(махать руками, как крылышками)</w:t>
      </w:r>
    </w:p>
    <w:p w:rsidR="00F57490" w:rsidRPr="00F57490" w:rsidRDefault="00F57490" w:rsidP="00F5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7490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Гули</w:t>
      </w:r>
      <w:proofErr w:type="gramEnd"/>
      <w:r w:rsidRPr="00F5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голубочки</w:t>
      </w:r>
    </w:p>
    <w:p w:rsidR="00F57490" w:rsidRPr="00F57490" w:rsidRDefault="00F57490" w:rsidP="00F5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9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 на головку </w:t>
      </w:r>
      <w:r w:rsidRPr="00F57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(положить руки на голову)</w:t>
      </w:r>
    </w:p>
    <w:p w:rsidR="00F57490" w:rsidRPr="00F57490" w:rsidRDefault="00F57490" w:rsidP="00F5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головку дочке.</w:t>
      </w:r>
    </w:p>
    <w:p w:rsidR="00F57490" w:rsidRPr="00F57490" w:rsidRDefault="00F57490" w:rsidP="00F5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90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моя дочка,</w:t>
      </w:r>
    </w:p>
    <w:p w:rsidR="00F57490" w:rsidRPr="00F57490" w:rsidRDefault="00F57490" w:rsidP="00F5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Помаши ладошкой.</w:t>
      </w:r>
    </w:p>
    <w:p w:rsidR="00F57490" w:rsidRDefault="00F57490" w:rsidP="00F5749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57490">
        <w:rPr>
          <w:rFonts w:ascii="Times New Roman" w:eastAsia="Times New Roman" w:hAnsi="Times New Roman" w:cs="Times New Roman"/>
          <w:sz w:val="24"/>
          <w:szCs w:val="24"/>
          <w:lang w:eastAsia="ru-RU"/>
        </w:rPr>
        <w:t>Кыш – кыш – кыш! </w:t>
      </w:r>
      <w:r w:rsidRPr="00F57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(Махать кистями рук, прогоняя </w:t>
      </w:r>
      <w:proofErr w:type="gramStart"/>
      <w:r w:rsidRPr="00F57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гулю</w:t>
      </w:r>
      <w:proofErr w:type="gramEnd"/>
      <w:r w:rsidRPr="00F57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F57490" w:rsidRPr="00F57490" w:rsidRDefault="00F57490" w:rsidP="00F5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490" w:rsidRPr="00F57490" w:rsidRDefault="00F57490" w:rsidP="00F5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"ЗАМОК"</w:t>
      </w:r>
    </w:p>
    <w:p w:rsidR="00F57490" w:rsidRPr="00F57490" w:rsidRDefault="00F57490" w:rsidP="00F5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двери висит замок </w:t>
      </w:r>
      <w:r w:rsidRPr="00F57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(ритмичные быстрые соединения двух рук в замок)</w:t>
      </w:r>
    </w:p>
    <w:p w:rsidR="00F57490" w:rsidRPr="00F57490" w:rsidRDefault="00F57490" w:rsidP="00F5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9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открыть его бы смог?</w:t>
      </w:r>
    </w:p>
    <w:p w:rsidR="00F57490" w:rsidRPr="00F57490" w:rsidRDefault="00F57490" w:rsidP="00F5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Потянули </w:t>
      </w:r>
      <w:r w:rsidRPr="00F57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(пальцы сцеплены в замок, руки тянутся в разные стороны)</w:t>
      </w:r>
    </w:p>
    <w:p w:rsidR="00F57490" w:rsidRPr="00F57490" w:rsidRDefault="00F57490" w:rsidP="00F5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Покрутили </w:t>
      </w:r>
      <w:r w:rsidRPr="00F57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(движения сцепленными пальцами от себя, к себе)</w:t>
      </w:r>
    </w:p>
    <w:p w:rsidR="00F57490" w:rsidRPr="00F57490" w:rsidRDefault="00F57490" w:rsidP="00F5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Постучали </w:t>
      </w:r>
      <w:r w:rsidRPr="00F57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(пальцы сцеплены, основания ладоней стучат друг о друга)</w:t>
      </w:r>
    </w:p>
    <w:p w:rsidR="00F57490" w:rsidRPr="00F57490" w:rsidRDefault="00F57490" w:rsidP="00F5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90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открыли </w:t>
      </w:r>
      <w:r w:rsidRPr="00F57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(Пальцы расцепляются, ладони разводятся в стороны)</w:t>
      </w:r>
    </w:p>
    <w:p w:rsidR="00F57490" w:rsidRPr="00F57490" w:rsidRDefault="00F57490" w:rsidP="00F57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Подвижные игры</w:t>
      </w:r>
    </w:p>
    <w:p w:rsidR="00F57490" w:rsidRPr="00F57490" w:rsidRDefault="00F57490" w:rsidP="00F57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"Зайка серый умывается"</w:t>
      </w:r>
    </w:p>
    <w:p w:rsidR="00F57490" w:rsidRPr="00F57490" w:rsidRDefault="00F57490" w:rsidP="00F5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Зайка серый</w:t>
      </w:r>
    </w:p>
    <w:p w:rsidR="00F57490" w:rsidRPr="00F57490" w:rsidRDefault="00F57490" w:rsidP="00F5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90">
        <w:rPr>
          <w:rFonts w:ascii="Times New Roman" w:eastAsia="Times New Roman" w:hAnsi="Times New Roman" w:cs="Times New Roman"/>
          <w:sz w:val="24"/>
          <w:szCs w:val="24"/>
          <w:lang w:eastAsia="ru-RU"/>
        </w:rPr>
        <w:t>Умывается,</w:t>
      </w:r>
    </w:p>
    <w:p w:rsidR="00F57490" w:rsidRPr="00F57490" w:rsidRDefault="00F57490" w:rsidP="00F5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9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Видно в гости</w:t>
      </w:r>
    </w:p>
    <w:p w:rsidR="00F57490" w:rsidRPr="00F57490" w:rsidRDefault="00F57490" w:rsidP="00F5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Собирается.</w:t>
      </w:r>
    </w:p>
    <w:p w:rsidR="00F57490" w:rsidRPr="00F57490" w:rsidRDefault="00F57490" w:rsidP="00F5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Вымыл носик,</w:t>
      </w:r>
    </w:p>
    <w:p w:rsidR="00F57490" w:rsidRPr="00F57490" w:rsidRDefault="00F57490" w:rsidP="00F5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Вымыл хвостик,</w:t>
      </w:r>
    </w:p>
    <w:p w:rsidR="00F57490" w:rsidRPr="00F57490" w:rsidRDefault="00F57490" w:rsidP="00F5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Вымыл ухо,</w:t>
      </w:r>
    </w:p>
    <w:p w:rsidR="00F57490" w:rsidRPr="00F57490" w:rsidRDefault="00F57490" w:rsidP="00F5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Вытер ухо!</w:t>
      </w:r>
    </w:p>
    <w:p w:rsidR="00F57490" w:rsidRPr="00F57490" w:rsidRDefault="00F57490" w:rsidP="00F57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 выполняет соответствующие движения. Затем скачет на двух ногах, продвигаясь вперед за мамой - зайки идут в гости. После этого малыш возвращается на свое место. Игра повторяется.</w:t>
      </w:r>
    </w:p>
    <w:p w:rsidR="00F57490" w:rsidRPr="00F57490" w:rsidRDefault="00F57490" w:rsidP="00F57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«Курочка и цыплята»</w:t>
      </w:r>
    </w:p>
    <w:p w:rsidR="00F57490" w:rsidRPr="00F57490" w:rsidRDefault="00F57490" w:rsidP="00F5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Вышла курочка гулять,</w:t>
      </w:r>
    </w:p>
    <w:p w:rsidR="00F57490" w:rsidRPr="00F57490" w:rsidRDefault="00F57490" w:rsidP="00F5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Свежей травки пощипать.</w:t>
      </w:r>
    </w:p>
    <w:p w:rsidR="00F57490" w:rsidRPr="00F57490" w:rsidRDefault="00F57490" w:rsidP="00F5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90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 ней ребятки –</w:t>
      </w:r>
    </w:p>
    <w:p w:rsidR="00F57490" w:rsidRPr="00F57490" w:rsidRDefault="00F57490" w:rsidP="00F5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9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Желтые цыплятки.</w:t>
      </w:r>
    </w:p>
    <w:p w:rsidR="00F57490" w:rsidRPr="00F57490" w:rsidRDefault="00F57490" w:rsidP="00F5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574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Ко-ко-ко</w:t>
      </w:r>
      <w:proofErr w:type="spellEnd"/>
      <w:r w:rsidRPr="00F5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574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ко-ко-ко</w:t>
      </w:r>
      <w:proofErr w:type="spellEnd"/>
      <w:r w:rsidRPr="00F574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57490" w:rsidRPr="00F57490" w:rsidRDefault="00F57490" w:rsidP="00F5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9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ходите далеко,</w:t>
      </w:r>
    </w:p>
    <w:p w:rsidR="00F57490" w:rsidRPr="00F57490" w:rsidRDefault="00F57490" w:rsidP="00F5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9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Лапками гребите,</w:t>
      </w:r>
    </w:p>
    <w:p w:rsidR="00F57490" w:rsidRPr="00F57490" w:rsidRDefault="00F57490" w:rsidP="00F5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90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Зернышки ищите.</w:t>
      </w:r>
    </w:p>
    <w:p w:rsidR="00F57490" w:rsidRPr="00F57490" w:rsidRDefault="00F57490" w:rsidP="00F5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90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Съели толстого жука,</w:t>
      </w:r>
    </w:p>
    <w:p w:rsidR="00F57490" w:rsidRPr="00F57490" w:rsidRDefault="00F57490" w:rsidP="00F5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Дождевого червяка.</w:t>
      </w:r>
    </w:p>
    <w:p w:rsidR="00F57490" w:rsidRPr="00F57490" w:rsidRDefault="00F57490" w:rsidP="00F5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Выпили водицы –</w:t>
      </w:r>
    </w:p>
    <w:p w:rsidR="00F57490" w:rsidRDefault="00F57490" w:rsidP="00F5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корытце.</w:t>
      </w:r>
    </w:p>
    <w:p w:rsidR="006C48A2" w:rsidRDefault="006C48A2" w:rsidP="00F5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8A2" w:rsidRDefault="006C48A2" w:rsidP="00F5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8A2" w:rsidRDefault="006C48A2" w:rsidP="00F5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8A2" w:rsidRPr="00F57490" w:rsidRDefault="006C48A2" w:rsidP="00F5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490" w:rsidRPr="00F57490" w:rsidRDefault="00F57490" w:rsidP="00F57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 дома с дыхательными упражнениями</w:t>
      </w:r>
    </w:p>
    <w:p w:rsidR="00F57490" w:rsidRPr="00F57490" w:rsidRDefault="00F57490" w:rsidP="00F57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"Жуки"</w:t>
      </w:r>
    </w:p>
    <w:p w:rsidR="00F57490" w:rsidRPr="00F57490" w:rsidRDefault="00F57490" w:rsidP="00F5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 сидит на полу по-турецки, родитель произносит:</w:t>
      </w:r>
    </w:p>
    <w:p w:rsidR="00F57490" w:rsidRPr="00F57490" w:rsidRDefault="00F57490" w:rsidP="00F5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Ж-ж-ж, сказал крылатый жук, — по </w:t>
      </w:r>
      <w:proofErr w:type="spellStart"/>
      <w:r w:rsidRPr="00F5749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сиж-ж-жу</w:t>
      </w:r>
      <w:proofErr w:type="spellEnd"/>
      <w:r w:rsidRPr="00F574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7490" w:rsidRPr="00F57490" w:rsidRDefault="00F57490" w:rsidP="00F5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</w:t>
      </w:r>
      <w:r w:rsidRPr="00F574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обхватывает себя за плечи и произносит</w:t>
      </w:r>
      <w:r w:rsidRPr="00F5749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57490" w:rsidRPr="00F57490" w:rsidRDefault="00F57490" w:rsidP="00F5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Поднимусь, полечу, громко-громко за </w:t>
      </w:r>
      <w:proofErr w:type="spellStart"/>
      <w:r w:rsidRPr="00F57490">
        <w:rPr>
          <w:rFonts w:ascii="Times New Roman" w:eastAsia="Times New Roman" w:hAnsi="Times New Roman" w:cs="Times New Roman"/>
          <w:sz w:val="24"/>
          <w:szCs w:val="24"/>
          <w:lang w:eastAsia="ru-RU"/>
        </w:rPr>
        <w:t>жуж-ж-жу</w:t>
      </w:r>
      <w:proofErr w:type="spellEnd"/>
      <w:r w:rsidRPr="00F574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7490" w:rsidRPr="00F57490" w:rsidRDefault="00F57490" w:rsidP="00F57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и родитель разводят руки в стороны и перемещаются по комнате, произнося звук </w:t>
      </w:r>
      <w:r w:rsidRPr="00F57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«ж»</w:t>
      </w:r>
      <w:r w:rsidRPr="00F57490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Длительность упражнения — 2-3 минуты.</w:t>
      </w:r>
    </w:p>
    <w:p w:rsidR="00F57490" w:rsidRPr="00F57490" w:rsidRDefault="00F57490" w:rsidP="00F57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"Чей самолет улетит дальше"</w:t>
      </w:r>
    </w:p>
    <w:p w:rsidR="00F57490" w:rsidRPr="00F57490" w:rsidRDefault="00F57490" w:rsidP="00F57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и родители встают на одной линии. У каждого в руках бумажный самолетик. По команде самолетики взлетают. Можно помогать самолетику, дуя на него и не давая тем самым ему спикировать на пол.</w:t>
      </w:r>
    </w:p>
    <w:p w:rsidR="00F57490" w:rsidRPr="00F57490" w:rsidRDefault="00F57490" w:rsidP="00F57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"Мама обнимает меня"</w:t>
      </w:r>
    </w:p>
    <w:p w:rsidR="00F57490" w:rsidRPr="00F57490" w:rsidRDefault="00F57490" w:rsidP="00F57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Делаем вдох носом, руки разводим по сторонам, задерживаем дыхание на 3 секунды. На выдохе обнимаем себя так крепко, как это обычно делает мама.</w:t>
      </w:r>
    </w:p>
    <w:p w:rsidR="00F57490" w:rsidRPr="00F57490" w:rsidRDefault="00F57490" w:rsidP="00F57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При ознакомлении детей с величиной предметов дети, как правило, раскладывают предметы на большие и маленькие (</w:t>
      </w:r>
      <w:r w:rsidRPr="00F5749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например</w:t>
      </w:r>
      <w:r w:rsidRPr="00F57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маленькие грибочки в маленькую корзиночку, а большие грибочки – в большую). Можно использовать машины, куклы и т. д.</w:t>
      </w:r>
    </w:p>
    <w:p w:rsidR="00F57490" w:rsidRPr="00F57490" w:rsidRDefault="00F57490" w:rsidP="00F57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Очень полезны для детей 3-го года жизни игры, направленные на развитие мелкой моторики рук. Это разнообразные шнуровки, </w:t>
      </w:r>
      <w:proofErr w:type="spellStart"/>
      <w:r w:rsidRPr="00F57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пристегалочки</w:t>
      </w:r>
      <w:proofErr w:type="spellEnd"/>
      <w:r w:rsidRPr="00F57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F57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мунипулятивные</w:t>
      </w:r>
      <w:proofErr w:type="spellEnd"/>
      <w:r w:rsidRPr="00F57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игры с предметами разными по тактильным ощущениям, по степени твердости и мягкости.</w:t>
      </w:r>
    </w:p>
    <w:p w:rsidR="00F57490" w:rsidRDefault="00F57490" w:rsidP="00F57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57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Можно просмотреть с ребенком </w:t>
      </w:r>
      <w:r w:rsidRPr="00F574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познавательные видео</w:t>
      </w:r>
      <w:r w:rsidRPr="00F57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для того,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57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чтобы провести с пользой время с ребенком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F57490" w:rsidRDefault="00F57490" w:rsidP="00F57490">
      <w:pPr>
        <w:pStyle w:val="a6"/>
      </w:pPr>
      <w:r>
        <w:rPr>
          <w:b/>
          <w:bCs/>
        </w:rPr>
        <w:t>Игры с прищепками</w:t>
      </w:r>
    </w:p>
    <w:p w:rsidR="00F57490" w:rsidRDefault="00F57490" w:rsidP="00F57490">
      <w:pPr>
        <w:pStyle w:val="a6"/>
      </w:pPr>
      <w:r>
        <w:t>Для игры понадобятся прищепки разных цветов и размеров и плоскостные картонные фигуры. Ребенок прицепляет прищепку к фигурам и создает разные образы.</w:t>
      </w:r>
    </w:p>
    <w:p w:rsidR="00F57490" w:rsidRDefault="00F57490" w:rsidP="00F57490">
      <w:pPr>
        <w:pStyle w:val="a6"/>
      </w:pPr>
      <w:r>
        <w:rPr>
          <w:b/>
          <w:bCs/>
        </w:rPr>
        <w:lastRenderedPageBreak/>
        <w:t>Игры с крупой</w:t>
      </w:r>
    </w:p>
    <w:p w:rsidR="00F57490" w:rsidRDefault="00F57490" w:rsidP="00F57490">
      <w:pPr>
        <w:pStyle w:val="a6"/>
      </w:pPr>
      <w:r>
        <w:t>Наполните большой контейнер любой крупой, дайте ребенку маленькую лопатку, ведерко и разные емкости для пересыпания крупы. Ребенок сможет там играть как в песочнице. Можно предварительно спрятать мелкие игрушки (</w:t>
      </w:r>
      <w:proofErr w:type="gramStart"/>
      <w:r>
        <w:t>киндер</w:t>
      </w:r>
      <w:proofErr w:type="gramEnd"/>
      <w:r>
        <w:t>) в крупе и попросить ребенка отыскать их.</w:t>
      </w:r>
    </w:p>
    <w:p w:rsidR="00F57490" w:rsidRDefault="00F57490" w:rsidP="00F57490">
      <w:pPr>
        <w:pStyle w:val="a6"/>
      </w:pPr>
      <w:r>
        <w:rPr>
          <w:b/>
          <w:bCs/>
        </w:rPr>
        <w:t>Игры с соленым тестом</w:t>
      </w:r>
    </w:p>
    <w:p w:rsidR="00F57490" w:rsidRDefault="00F57490" w:rsidP="00F57490">
      <w:pPr>
        <w:pStyle w:val="a6"/>
      </w:pPr>
      <w:r>
        <w:t>Смешать муку с солью, добавить воду и замесить тесто (с вашей помощью). Тесто быстро засыхает, поэтому его нужно замешивать небольшими порциями. Теперь из него можно лепить разные фигурки, и оно абсолютно безопасно для ребенка.</w:t>
      </w:r>
    </w:p>
    <w:p w:rsidR="006C48A2" w:rsidRDefault="006C48A2" w:rsidP="00F57490">
      <w:pPr>
        <w:pStyle w:val="a6"/>
        <w:rPr>
          <w:b/>
          <w:bCs/>
        </w:rPr>
      </w:pPr>
    </w:p>
    <w:p w:rsidR="00F57490" w:rsidRDefault="00F57490" w:rsidP="00F57490">
      <w:pPr>
        <w:pStyle w:val="a6"/>
      </w:pPr>
      <w:r>
        <w:rPr>
          <w:b/>
          <w:bCs/>
        </w:rPr>
        <w:t>Найди парный предмет</w:t>
      </w:r>
    </w:p>
    <w:p w:rsidR="00F57490" w:rsidRDefault="00F57490" w:rsidP="00F57490">
      <w:pPr>
        <w:pStyle w:val="a6"/>
      </w:pPr>
      <w:r>
        <w:t xml:space="preserve">Возьмите два бумажных пакета и положите в каждый из них по нескольку одинаковых парных предметов. </w:t>
      </w:r>
      <w:proofErr w:type="gramStart"/>
      <w:r>
        <w:t>Это могут быть шарики из ваты, квадратики шелковой материи, кусочки шерстяной пряжи, пуговицы разной формы, губка, разрезанная, на разной величины</w:t>
      </w:r>
      <w:r w:rsidR="00144218">
        <w:t>.</w:t>
      </w:r>
      <w:r>
        <w:t>.</w:t>
      </w:r>
      <w:proofErr w:type="gramEnd"/>
    </w:p>
    <w:p w:rsidR="00F57490" w:rsidRDefault="00F57490" w:rsidP="00F57490">
      <w:pPr>
        <w:pStyle w:val="a6"/>
      </w:pPr>
      <w:r>
        <w:t>Не глядя, ребенок должен вынуть сначала какой-нибудь предмет из одного пакета, а затем найти такой же в другом. Понаблюдайте, сколько времени это будет занимать у него каждый раз.</w:t>
      </w:r>
    </w:p>
    <w:p w:rsidR="00F57490" w:rsidRDefault="00F57490" w:rsidP="00F57490">
      <w:pPr>
        <w:pStyle w:val="a6"/>
      </w:pPr>
      <w:r>
        <w:t xml:space="preserve">Необходимо включать и динамичные игры. Хорошим вариантом подвижных игр дома могут стать игры на подражание. Предложите ребенку интересную зарядку, в которой он может подражать вашим действиям или изображать что-либо. </w:t>
      </w:r>
      <w:proofErr w:type="gramStart"/>
      <w:r>
        <w:t>Изображать можно все что угодно: игрушки (юлу, неваляшку, мяч); животных (зверей, птиц, насекомых); транспорт (велосипед, самолет, машину, поезд и так далее) и т. д. Прекрасным вариантом подвижных игр могут стать танцы.</w:t>
      </w:r>
      <w:proofErr w:type="gramEnd"/>
      <w:r>
        <w:t xml:space="preserve"> Можно просто, включить музыку и </w:t>
      </w:r>
      <w:proofErr w:type="gramStart"/>
      <w:r>
        <w:t>двигаться</w:t>
      </w:r>
      <w:proofErr w:type="gramEnd"/>
      <w:r>
        <w:t xml:space="preserve"> так как хочется, а можно включить песни в которых необходимо выполнять заданные движения. Существует огромное количество </w:t>
      </w:r>
      <w:proofErr w:type="spellStart"/>
      <w:r>
        <w:t>физминуток</w:t>
      </w:r>
      <w:proofErr w:type="spellEnd"/>
      <w:r>
        <w:t xml:space="preserve"> в стихах, которые можно выполнять вместе с ребенком в качестве динамически</w:t>
      </w:r>
      <w:r w:rsidR="006C48A2">
        <w:t>х</w:t>
      </w:r>
      <w:r>
        <w:t xml:space="preserve"> пауз.</w:t>
      </w:r>
    </w:p>
    <w:p w:rsidR="00F57490" w:rsidRDefault="00F57490" w:rsidP="00F57490">
      <w:pPr>
        <w:pStyle w:val="a6"/>
      </w:pPr>
      <w:r>
        <w:t>И не забывайте читать книги. Можно проигрывать сюжеты, создавая персонажей из различных материалов: бумага, пластилин, платки и пр. Хорошим и увлекательным вариантом проигрывания сказки может стать теневой театр. Персонажей в таком театре можно делать с помощью рук или сделать шаблоны из бумаги.</w:t>
      </w:r>
    </w:p>
    <w:p w:rsidR="00F57490" w:rsidRPr="00F57490" w:rsidRDefault="00F57490" w:rsidP="00F57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490" w:rsidRDefault="00F57490" w:rsidP="00F57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Помните! Время, потраченное на общение с ребенком, вознаграждает нас, взрослых, глубокой детской привязанностью</w:t>
      </w:r>
      <w:r w:rsidR="001442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4218" w:rsidRDefault="00144218" w:rsidP="00F57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218" w:rsidRDefault="00144218" w:rsidP="00F57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218" w:rsidRDefault="00144218" w:rsidP="00F57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218" w:rsidRDefault="00144218" w:rsidP="00F57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44218" w:rsidSect="006C48A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E6848"/>
    <w:multiLevelType w:val="multilevel"/>
    <w:tmpl w:val="BB706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275D29"/>
    <w:multiLevelType w:val="multilevel"/>
    <w:tmpl w:val="DDD6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471"/>
    <w:rsid w:val="00002448"/>
    <w:rsid w:val="000105CB"/>
    <w:rsid w:val="000120D5"/>
    <w:rsid w:val="0001218D"/>
    <w:rsid w:val="00021940"/>
    <w:rsid w:val="00025237"/>
    <w:rsid w:val="0003690E"/>
    <w:rsid w:val="00040203"/>
    <w:rsid w:val="000415C8"/>
    <w:rsid w:val="00052C08"/>
    <w:rsid w:val="00054F25"/>
    <w:rsid w:val="00060850"/>
    <w:rsid w:val="000766D9"/>
    <w:rsid w:val="00081C3A"/>
    <w:rsid w:val="00086C46"/>
    <w:rsid w:val="000B0FC2"/>
    <w:rsid w:val="000B526D"/>
    <w:rsid w:val="000B786E"/>
    <w:rsid w:val="000C1954"/>
    <w:rsid w:val="000C19F9"/>
    <w:rsid w:val="000C3136"/>
    <w:rsid w:val="000D5CCF"/>
    <w:rsid w:val="000E4FD2"/>
    <w:rsid w:val="000F39F8"/>
    <w:rsid w:val="000F4FA3"/>
    <w:rsid w:val="00100629"/>
    <w:rsid w:val="00107959"/>
    <w:rsid w:val="001142AE"/>
    <w:rsid w:val="00114AC9"/>
    <w:rsid w:val="00115C88"/>
    <w:rsid w:val="00116EA7"/>
    <w:rsid w:val="00121B43"/>
    <w:rsid w:val="00132B36"/>
    <w:rsid w:val="00135DA5"/>
    <w:rsid w:val="00140522"/>
    <w:rsid w:val="00143A76"/>
    <w:rsid w:val="00144218"/>
    <w:rsid w:val="00151A80"/>
    <w:rsid w:val="00153697"/>
    <w:rsid w:val="00154191"/>
    <w:rsid w:val="00166462"/>
    <w:rsid w:val="001704A2"/>
    <w:rsid w:val="00171275"/>
    <w:rsid w:val="00173D6B"/>
    <w:rsid w:val="001817AC"/>
    <w:rsid w:val="00182EF5"/>
    <w:rsid w:val="00185F81"/>
    <w:rsid w:val="00187570"/>
    <w:rsid w:val="001904D1"/>
    <w:rsid w:val="00192B9F"/>
    <w:rsid w:val="001A2088"/>
    <w:rsid w:val="001A518D"/>
    <w:rsid w:val="001B328A"/>
    <w:rsid w:val="001B650E"/>
    <w:rsid w:val="001C5328"/>
    <w:rsid w:val="001C6118"/>
    <w:rsid w:val="001D100E"/>
    <w:rsid w:val="001D5137"/>
    <w:rsid w:val="001E0C1C"/>
    <w:rsid w:val="001E39D8"/>
    <w:rsid w:val="001E7194"/>
    <w:rsid w:val="001F60A5"/>
    <w:rsid w:val="002017C3"/>
    <w:rsid w:val="00216342"/>
    <w:rsid w:val="00224589"/>
    <w:rsid w:val="00226A75"/>
    <w:rsid w:val="00232255"/>
    <w:rsid w:val="00232C4B"/>
    <w:rsid w:val="00234310"/>
    <w:rsid w:val="00235D46"/>
    <w:rsid w:val="00254910"/>
    <w:rsid w:val="00257E4E"/>
    <w:rsid w:val="00264FFD"/>
    <w:rsid w:val="00266B0F"/>
    <w:rsid w:val="00272DC9"/>
    <w:rsid w:val="00292491"/>
    <w:rsid w:val="002944B4"/>
    <w:rsid w:val="00294716"/>
    <w:rsid w:val="00295586"/>
    <w:rsid w:val="002B17AF"/>
    <w:rsid w:val="002B2AC6"/>
    <w:rsid w:val="002C193B"/>
    <w:rsid w:val="002C2D2F"/>
    <w:rsid w:val="002D0079"/>
    <w:rsid w:val="002E0A28"/>
    <w:rsid w:val="002E2FCE"/>
    <w:rsid w:val="002F138B"/>
    <w:rsid w:val="00300C08"/>
    <w:rsid w:val="00304568"/>
    <w:rsid w:val="003130C4"/>
    <w:rsid w:val="0031751C"/>
    <w:rsid w:val="0032670B"/>
    <w:rsid w:val="00326925"/>
    <w:rsid w:val="00331D6B"/>
    <w:rsid w:val="00332B40"/>
    <w:rsid w:val="0034165F"/>
    <w:rsid w:val="0036388B"/>
    <w:rsid w:val="003929DC"/>
    <w:rsid w:val="003A20CC"/>
    <w:rsid w:val="003A22A0"/>
    <w:rsid w:val="003B48A6"/>
    <w:rsid w:val="003B5CE3"/>
    <w:rsid w:val="003B7435"/>
    <w:rsid w:val="003B7A57"/>
    <w:rsid w:val="003C0E20"/>
    <w:rsid w:val="003C1CED"/>
    <w:rsid w:val="003C52AB"/>
    <w:rsid w:val="003D364C"/>
    <w:rsid w:val="003D61E8"/>
    <w:rsid w:val="003E08F5"/>
    <w:rsid w:val="003E1923"/>
    <w:rsid w:val="003F0497"/>
    <w:rsid w:val="003F0CDE"/>
    <w:rsid w:val="003F55A4"/>
    <w:rsid w:val="003F79C0"/>
    <w:rsid w:val="00400DE8"/>
    <w:rsid w:val="00401D39"/>
    <w:rsid w:val="00402C62"/>
    <w:rsid w:val="00412520"/>
    <w:rsid w:val="00412B2E"/>
    <w:rsid w:val="00414AA4"/>
    <w:rsid w:val="00417CDD"/>
    <w:rsid w:val="00422339"/>
    <w:rsid w:val="0042481C"/>
    <w:rsid w:val="00437A2B"/>
    <w:rsid w:val="0045439B"/>
    <w:rsid w:val="00454CC1"/>
    <w:rsid w:val="0047045A"/>
    <w:rsid w:val="00471C81"/>
    <w:rsid w:val="00473335"/>
    <w:rsid w:val="00477758"/>
    <w:rsid w:val="00483EED"/>
    <w:rsid w:val="004864C3"/>
    <w:rsid w:val="00490525"/>
    <w:rsid w:val="004A0ED8"/>
    <w:rsid w:val="004B24E6"/>
    <w:rsid w:val="004B4E5B"/>
    <w:rsid w:val="004C6428"/>
    <w:rsid w:val="004C6DEB"/>
    <w:rsid w:val="004C6E8C"/>
    <w:rsid w:val="004D20CF"/>
    <w:rsid w:val="004D347F"/>
    <w:rsid w:val="004D51D1"/>
    <w:rsid w:val="004E18FE"/>
    <w:rsid w:val="004E4381"/>
    <w:rsid w:val="004E46DE"/>
    <w:rsid w:val="004F506A"/>
    <w:rsid w:val="00500530"/>
    <w:rsid w:val="005063D9"/>
    <w:rsid w:val="0051344B"/>
    <w:rsid w:val="0053676A"/>
    <w:rsid w:val="005416F2"/>
    <w:rsid w:val="005631ED"/>
    <w:rsid w:val="0057635F"/>
    <w:rsid w:val="005857F4"/>
    <w:rsid w:val="0058592E"/>
    <w:rsid w:val="0058599C"/>
    <w:rsid w:val="005A3222"/>
    <w:rsid w:val="005A77A1"/>
    <w:rsid w:val="005B21EB"/>
    <w:rsid w:val="005B3A3B"/>
    <w:rsid w:val="005B62B5"/>
    <w:rsid w:val="005F5A9A"/>
    <w:rsid w:val="006076B2"/>
    <w:rsid w:val="00615FCE"/>
    <w:rsid w:val="006177B7"/>
    <w:rsid w:val="0062167D"/>
    <w:rsid w:val="00623BD8"/>
    <w:rsid w:val="00625318"/>
    <w:rsid w:val="00633723"/>
    <w:rsid w:val="006500D3"/>
    <w:rsid w:val="00654323"/>
    <w:rsid w:val="0065686B"/>
    <w:rsid w:val="006572E6"/>
    <w:rsid w:val="006576AD"/>
    <w:rsid w:val="00661B8F"/>
    <w:rsid w:val="00664468"/>
    <w:rsid w:val="0066522B"/>
    <w:rsid w:val="00666A5D"/>
    <w:rsid w:val="006701A8"/>
    <w:rsid w:val="00675646"/>
    <w:rsid w:val="00676AF6"/>
    <w:rsid w:val="006778F4"/>
    <w:rsid w:val="006807D9"/>
    <w:rsid w:val="006817CC"/>
    <w:rsid w:val="00684367"/>
    <w:rsid w:val="0068542F"/>
    <w:rsid w:val="0068557C"/>
    <w:rsid w:val="00692CA3"/>
    <w:rsid w:val="0069512A"/>
    <w:rsid w:val="006979EC"/>
    <w:rsid w:val="006A574F"/>
    <w:rsid w:val="006B6F76"/>
    <w:rsid w:val="006B73E4"/>
    <w:rsid w:val="006C48A2"/>
    <w:rsid w:val="006C49C8"/>
    <w:rsid w:val="006C5711"/>
    <w:rsid w:val="006C6446"/>
    <w:rsid w:val="006D13B9"/>
    <w:rsid w:val="006D1CAC"/>
    <w:rsid w:val="006D49BF"/>
    <w:rsid w:val="006E22AC"/>
    <w:rsid w:val="006F33F4"/>
    <w:rsid w:val="006F60CA"/>
    <w:rsid w:val="006F6D84"/>
    <w:rsid w:val="006F7A66"/>
    <w:rsid w:val="00701EF7"/>
    <w:rsid w:val="00703D68"/>
    <w:rsid w:val="00727B6E"/>
    <w:rsid w:val="00732080"/>
    <w:rsid w:val="00737888"/>
    <w:rsid w:val="00747DE1"/>
    <w:rsid w:val="007539F9"/>
    <w:rsid w:val="00755813"/>
    <w:rsid w:val="00761325"/>
    <w:rsid w:val="00773DA3"/>
    <w:rsid w:val="00777858"/>
    <w:rsid w:val="00795F43"/>
    <w:rsid w:val="007A5678"/>
    <w:rsid w:val="007A5E0B"/>
    <w:rsid w:val="007B202F"/>
    <w:rsid w:val="007B2354"/>
    <w:rsid w:val="007B2950"/>
    <w:rsid w:val="007B73E5"/>
    <w:rsid w:val="007C6FED"/>
    <w:rsid w:val="007C71FF"/>
    <w:rsid w:val="007D2B32"/>
    <w:rsid w:val="007E6507"/>
    <w:rsid w:val="007E75F2"/>
    <w:rsid w:val="007E77D9"/>
    <w:rsid w:val="007F2D1A"/>
    <w:rsid w:val="0081703D"/>
    <w:rsid w:val="008207E3"/>
    <w:rsid w:val="00820ED4"/>
    <w:rsid w:val="0082791A"/>
    <w:rsid w:val="00832908"/>
    <w:rsid w:val="00832E10"/>
    <w:rsid w:val="00834161"/>
    <w:rsid w:val="0084369D"/>
    <w:rsid w:val="00844B0A"/>
    <w:rsid w:val="00851571"/>
    <w:rsid w:val="008532A3"/>
    <w:rsid w:val="00855C61"/>
    <w:rsid w:val="00865471"/>
    <w:rsid w:val="00865B7A"/>
    <w:rsid w:val="00871F0C"/>
    <w:rsid w:val="0087481A"/>
    <w:rsid w:val="008A71EB"/>
    <w:rsid w:val="008B2C0A"/>
    <w:rsid w:val="008B3F92"/>
    <w:rsid w:val="008B6B04"/>
    <w:rsid w:val="008C5512"/>
    <w:rsid w:val="008C59C1"/>
    <w:rsid w:val="008D1D57"/>
    <w:rsid w:val="008D3EFD"/>
    <w:rsid w:val="008E2AF6"/>
    <w:rsid w:val="008E5D92"/>
    <w:rsid w:val="008F1072"/>
    <w:rsid w:val="008F20EC"/>
    <w:rsid w:val="008F2283"/>
    <w:rsid w:val="0090427A"/>
    <w:rsid w:val="00917052"/>
    <w:rsid w:val="00920B72"/>
    <w:rsid w:val="00920F0F"/>
    <w:rsid w:val="00920F73"/>
    <w:rsid w:val="00921E58"/>
    <w:rsid w:val="00922271"/>
    <w:rsid w:val="009245C3"/>
    <w:rsid w:val="00930949"/>
    <w:rsid w:val="00932C85"/>
    <w:rsid w:val="00933481"/>
    <w:rsid w:val="009337DC"/>
    <w:rsid w:val="009369AA"/>
    <w:rsid w:val="00937EC4"/>
    <w:rsid w:val="009613CB"/>
    <w:rsid w:val="009622F7"/>
    <w:rsid w:val="00962F55"/>
    <w:rsid w:val="00984882"/>
    <w:rsid w:val="00985357"/>
    <w:rsid w:val="00985863"/>
    <w:rsid w:val="0098692B"/>
    <w:rsid w:val="00990058"/>
    <w:rsid w:val="009A1CEB"/>
    <w:rsid w:val="009A3ECF"/>
    <w:rsid w:val="009A5ECF"/>
    <w:rsid w:val="009B1578"/>
    <w:rsid w:val="009C19A2"/>
    <w:rsid w:val="009C41AE"/>
    <w:rsid w:val="009E391E"/>
    <w:rsid w:val="009E4528"/>
    <w:rsid w:val="009F12E4"/>
    <w:rsid w:val="009F5E2A"/>
    <w:rsid w:val="00A05696"/>
    <w:rsid w:val="00A1226F"/>
    <w:rsid w:val="00A14900"/>
    <w:rsid w:val="00A14D8C"/>
    <w:rsid w:val="00A1516C"/>
    <w:rsid w:val="00A20BB1"/>
    <w:rsid w:val="00A22A40"/>
    <w:rsid w:val="00A31BD0"/>
    <w:rsid w:val="00A43A29"/>
    <w:rsid w:val="00A51C5D"/>
    <w:rsid w:val="00A5548C"/>
    <w:rsid w:val="00A619DE"/>
    <w:rsid w:val="00A625E5"/>
    <w:rsid w:val="00A62E95"/>
    <w:rsid w:val="00A6479D"/>
    <w:rsid w:val="00A654AD"/>
    <w:rsid w:val="00A717AB"/>
    <w:rsid w:val="00A770DF"/>
    <w:rsid w:val="00A83B17"/>
    <w:rsid w:val="00A978C7"/>
    <w:rsid w:val="00AA4E4F"/>
    <w:rsid w:val="00AA79A1"/>
    <w:rsid w:val="00AB48B9"/>
    <w:rsid w:val="00AB7508"/>
    <w:rsid w:val="00AC3DE5"/>
    <w:rsid w:val="00AC7812"/>
    <w:rsid w:val="00AE390E"/>
    <w:rsid w:val="00AE51F7"/>
    <w:rsid w:val="00AF32D7"/>
    <w:rsid w:val="00B01FFC"/>
    <w:rsid w:val="00B04470"/>
    <w:rsid w:val="00B044B5"/>
    <w:rsid w:val="00B12B8D"/>
    <w:rsid w:val="00B16D1D"/>
    <w:rsid w:val="00B20654"/>
    <w:rsid w:val="00B23281"/>
    <w:rsid w:val="00B24326"/>
    <w:rsid w:val="00B258B8"/>
    <w:rsid w:val="00B27A92"/>
    <w:rsid w:val="00B40ED6"/>
    <w:rsid w:val="00B4340C"/>
    <w:rsid w:val="00B53759"/>
    <w:rsid w:val="00B55436"/>
    <w:rsid w:val="00B62DD6"/>
    <w:rsid w:val="00B903AA"/>
    <w:rsid w:val="00BA0313"/>
    <w:rsid w:val="00BB2D10"/>
    <w:rsid w:val="00BB3C32"/>
    <w:rsid w:val="00BC0C5A"/>
    <w:rsid w:val="00BC56FD"/>
    <w:rsid w:val="00BC5DE6"/>
    <w:rsid w:val="00BD2FA9"/>
    <w:rsid w:val="00BE071E"/>
    <w:rsid w:val="00BE1A48"/>
    <w:rsid w:val="00BF1EBF"/>
    <w:rsid w:val="00BF57D8"/>
    <w:rsid w:val="00C1097D"/>
    <w:rsid w:val="00C117E7"/>
    <w:rsid w:val="00C127BF"/>
    <w:rsid w:val="00C14F8A"/>
    <w:rsid w:val="00C22652"/>
    <w:rsid w:val="00C231CD"/>
    <w:rsid w:val="00C2738E"/>
    <w:rsid w:val="00C310D5"/>
    <w:rsid w:val="00C33707"/>
    <w:rsid w:val="00C43941"/>
    <w:rsid w:val="00C66BBC"/>
    <w:rsid w:val="00C71983"/>
    <w:rsid w:val="00C830E9"/>
    <w:rsid w:val="00C905D9"/>
    <w:rsid w:val="00CA04CA"/>
    <w:rsid w:val="00CA6787"/>
    <w:rsid w:val="00CB28EE"/>
    <w:rsid w:val="00CB2BDF"/>
    <w:rsid w:val="00CB33E8"/>
    <w:rsid w:val="00CB53FB"/>
    <w:rsid w:val="00CB578D"/>
    <w:rsid w:val="00CB7245"/>
    <w:rsid w:val="00CB76AF"/>
    <w:rsid w:val="00CC2238"/>
    <w:rsid w:val="00CC46FA"/>
    <w:rsid w:val="00CD36C5"/>
    <w:rsid w:val="00CF4E9B"/>
    <w:rsid w:val="00D0432F"/>
    <w:rsid w:val="00D043E3"/>
    <w:rsid w:val="00D10D99"/>
    <w:rsid w:val="00D20E6A"/>
    <w:rsid w:val="00D23A18"/>
    <w:rsid w:val="00D26652"/>
    <w:rsid w:val="00D31319"/>
    <w:rsid w:val="00D40147"/>
    <w:rsid w:val="00D425D9"/>
    <w:rsid w:val="00D537C4"/>
    <w:rsid w:val="00D55605"/>
    <w:rsid w:val="00D56270"/>
    <w:rsid w:val="00D61D78"/>
    <w:rsid w:val="00D70962"/>
    <w:rsid w:val="00D70D54"/>
    <w:rsid w:val="00D771A8"/>
    <w:rsid w:val="00D82D00"/>
    <w:rsid w:val="00D83783"/>
    <w:rsid w:val="00D91AC6"/>
    <w:rsid w:val="00D9223B"/>
    <w:rsid w:val="00DA59A7"/>
    <w:rsid w:val="00DB2749"/>
    <w:rsid w:val="00DB3A92"/>
    <w:rsid w:val="00DC1BEB"/>
    <w:rsid w:val="00DC47C0"/>
    <w:rsid w:val="00DC6EFD"/>
    <w:rsid w:val="00DD3C8B"/>
    <w:rsid w:val="00DD4352"/>
    <w:rsid w:val="00DD54EF"/>
    <w:rsid w:val="00DD6641"/>
    <w:rsid w:val="00DE2642"/>
    <w:rsid w:val="00DE4C30"/>
    <w:rsid w:val="00E01B34"/>
    <w:rsid w:val="00E02A78"/>
    <w:rsid w:val="00E146C0"/>
    <w:rsid w:val="00E14A0A"/>
    <w:rsid w:val="00E17748"/>
    <w:rsid w:val="00E26040"/>
    <w:rsid w:val="00E328FC"/>
    <w:rsid w:val="00E46830"/>
    <w:rsid w:val="00E6216E"/>
    <w:rsid w:val="00E67B06"/>
    <w:rsid w:val="00E67B72"/>
    <w:rsid w:val="00E71EB9"/>
    <w:rsid w:val="00E744AE"/>
    <w:rsid w:val="00E76DC7"/>
    <w:rsid w:val="00EA35A7"/>
    <w:rsid w:val="00EA3999"/>
    <w:rsid w:val="00EA7034"/>
    <w:rsid w:val="00EA7EFC"/>
    <w:rsid w:val="00EA7F0F"/>
    <w:rsid w:val="00EB0C7C"/>
    <w:rsid w:val="00EB7B87"/>
    <w:rsid w:val="00EC5A7D"/>
    <w:rsid w:val="00EC5FD5"/>
    <w:rsid w:val="00ED6522"/>
    <w:rsid w:val="00ED75BE"/>
    <w:rsid w:val="00EE0B60"/>
    <w:rsid w:val="00EE17CB"/>
    <w:rsid w:val="00EE6E52"/>
    <w:rsid w:val="00EE7AF4"/>
    <w:rsid w:val="00EF17D2"/>
    <w:rsid w:val="00EF2699"/>
    <w:rsid w:val="00EF7C56"/>
    <w:rsid w:val="00F0131E"/>
    <w:rsid w:val="00F06EE5"/>
    <w:rsid w:val="00F07AC8"/>
    <w:rsid w:val="00F11BE9"/>
    <w:rsid w:val="00F14C97"/>
    <w:rsid w:val="00F20421"/>
    <w:rsid w:val="00F231F5"/>
    <w:rsid w:val="00F41D85"/>
    <w:rsid w:val="00F457D6"/>
    <w:rsid w:val="00F52B00"/>
    <w:rsid w:val="00F54764"/>
    <w:rsid w:val="00F558EB"/>
    <w:rsid w:val="00F57490"/>
    <w:rsid w:val="00F678B9"/>
    <w:rsid w:val="00F86C5A"/>
    <w:rsid w:val="00F9112C"/>
    <w:rsid w:val="00FA0477"/>
    <w:rsid w:val="00FA27E8"/>
    <w:rsid w:val="00FA50C0"/>
    <w:rsid w:val="00FB082E"/>
    <w:rsid w:val="00FB15C7"/>
    <w:rsid w:val="00FB3F68"/>
    <w:rsid w:val="00FB4DA0"/>
    <w:rsid w:val="00FC005A"/>
    <w:rsid w:val="00FC21A4"/>
    <w:rsid w:val="00FD1E73"/>
    <w:rsid w:val="00FD3103"/>
    <w:rsid w:val="00FD3A64"/>
    <w:rsid w:val="00FD6F3F"/>
    <w:rsid w:val="00FD7421"/>
    <w:rsid w:val="00FE0ED8"/>
    <w:rsid w:val="00FF1E96"/>
    <w:rsid w:val="00FF2C1E"/>
    <w:rsid w:val="00FF52ED"/>
    <w:rsid w:val="00FF5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F0C"/>
  </w:style>
  <w:style w:type="paragraph" w:styleId="1">
    <w:name w:val="heading 1"/>
    <w:basedOn w:val="a"/>
    <w:link w:val="10"/>
    <w:uiPriority w:val="9"/>
    <w:qFormat/>
    <w:rsid w:val="008654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654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654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54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54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54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65471"/>
    <w:rPr>
      <w:color w:val="0000FF"/>
      <w:u w:val="single"/>
    </w:rPr>
  </w:style>
  <w:style w:type="character" w:customStyle="1" w:styleId="article-statdate">
    <w:name w:val="article-stat__date"/>
    <w:basedOn w:val="a0"/>
    <w:rsid w:val="00865471"/>
  </w:style>
  <w:style w:type="character" w:customStyle="1" w:styleId="article-statcount">
    <w:name w:val="article-stat__count"/>
    <w:basedOn w:val="a0"/>
    <w:rsid w:val="00865471"/>
  </w:style>
  <w:style w:type="character" w:customStyle="1" w:styleId="article-stat-tipvalue">
    <w:name w:val="article-stat-tip__value"/>
    <w:basedOn w:val="a0"/>
    <w:rsid w:val="00865471"/>
  </w:style>
  <w:style w:type="paragraph" w:customStyle="1" w:styleId="article-renderblock">
    <w:name w:val="article-render__block"/>
    <w:basedOn w:val="a"/>
    <w:rsid w:val="0086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47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57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F57490"/>
    <w:rPr>
      <w:i/>
      <w:iCs/>
    </w:rPr>
  </w:style>
  <w:style w:type="character" w:styleId="a8">
    <w:name w:val="Strong"/>
    <w:basedOn w:val="a0"/>
    <w:uiPriority w:val="22"/>
    <w:qFormat/>
    <w:rsid w:val="00F574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6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4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2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8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5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84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19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08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87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39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44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23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59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62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59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50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11171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04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9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skraska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1597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Notebook_ZAV</dc:creator>
  <cp:keywords/>
  <dc:description/>
  <cp:lastModifiedBy>Notebook_ZAV</cp:lastModifiedBy>
  <cp:revision>2</cp:revision>
  <dcterms:created xsi:type="dcterms:W3CDTF">2020-07-05T10:58:00Z</dcterms:created>
  <dcterms:modified xsi:type="dcterms:W3CDTF">2020-07-05T11:54:00Z</dcterms:modified>
</cp:coreProperties>
</file>