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F5" w:rsidRDefault="000F34F5" w:rsidP="000F34F5">
      <w:pPr>
        <w:ind w:left="-851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34F5">
        <w:rPr>
          <w:rFonts w:ascii="Times New Roman" w:hAnsi="Times New Roman" w:cs="Times New Roman"/>
          <w:b/>
          <w:color w:val="FF0000"/>
          <w:sz w:val="44"/>
          <w:szCs w:val="44"/>
        </w:rPr>
        <w:t>БЕЗОПАСНОЕ ПОВЕДЕНИЕ В ЗОНЕ ДВИЖЕНИЯ ПОЕЗДОВ</w:t>
      </w:r>
    </w:p>
    <w:p w:rsidR="00036075" w:rsidRDefault="00036075" w:rsidP="00F147D3">
      <w:pPr>
        <w:ind w:left="-851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22E91655" wp14:editId="630A7EB0">
            <wp:extent cx="5926238" cy="8808895"/>
            <wp:effectExtent l="0" t="0" r="0" b="0"/>
            <wp:docPr id="8" name="Рисунок 8" descr="https://pbs.twimg.com/media/DP8Xlp-X0AER7T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P8Xlp-X0AER7TJ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38" cy="88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75" w:rsidRDefault="00036075" w:rsidP="000F34F5">
      <w:pPr>
        <w:ind w:left="-851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03BDE0E1" wp14:editId="2668BDF4">
            <wp:extent cx="5940425" cy="3934384"/>
            <wp:effectExtent l="0" t="0" r="3175" b="9525"/>
            <wp:docPr id="6" name="Рисунок 6" descr="https://lubmdou93.edumsko.ru/uploads/2800/2784/section/186922/4zhd.jpg?154926938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ubmdou93.edumsko.ru/uploads/2800/2784/section/186922/4zhd.jpg?154926938191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75" w:rsidRDefault="00036075" w:rsidP="000F34F5">
      <w:pPr>
        <w:ind w:left="-851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1C4928D" wp14:editId="4D372402">
            <wp:extent cx="5992589" cy="5058136"/>
            <wp:effectExtent l="0" t="0" r="8255" b="9525"/>
            <wp:docPr id="4" name="Рисунок 4" descr="http://xn--e1aqccgid7fsa.xn--p1ai/media/news/images/2020/05/04/perek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e1aqccgid7fsa.xn--p1ai/media/news/images/2020/05/04/perekho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44" cy="507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FD1" w:rsidRDefault="00AB1FD1" w:rsidP="00036075"/>
    <w:p w:rsidR="000F34F5" w:rsidRDefault="00FC4064" w:rsidP="000F34F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4A822A4A" wp14:editId="666D5D16">
            <wp:extent cx="6438900" cy="4200525"/>
            <wp:effectExtent l="0" t="0" r="0" b="9525"/>
            <wp:docPr id="9" name="Рисунок 9" descr="http://kaisk-school.ru/wp-content/uploads/2019/06/Page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isk-school.ru/wp-content/uploads/2019/06/Page_000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77" cy="42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D1" w:rsidRDefault="00FC4064" w:rsidP="000F34F5">
      <w:pPr>
        <w:ind w:left="-851"/>
      </w:pPr>
      <w:r>
        <w:rPr>
          <w:noProof/>
          <w:lang w:eastAsia="ru-RU"/>
        </w:rPr>
        <w:drawing>
          <wp:inline distT="0" distB="0" distL="0" distR="0" wp14:anchorId="39CECFD1" wp14:editId="76EA7406">
            <wp:extent cx="6438900" cy="5250180"/>
            <wp:effectExtent l="0" t="0" r="0" b="7620"/>
            <wp:docPr id="5" name="Рисунок 5" descr="http://kaisk-school.ru/wp-content/uploads/2019/06/Page_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isk-school.ru/wp-content/uploads/2019/06/Page_000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77" cy="525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64" w:rsidRDefault="00FC4064" w:rsidP="000F34F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7E085228" wp14:editId="27A8CEE4">
            <wp:extent cx="6469380" cy="4526280"/>
            <wp:effectExtent l="0" t="0" r="7620" b="7620"/>
            <wp:docPr id="10" name="Рисунок 10" descr="https://lublino.mos.ru/media/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ublino.mos.ru/media/23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10" cy="45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64" w:rsidRDefault="00FC4064" w:rsidP="000F34F5">
      <w:pPr>
        <w:ind w:left="-851"/>
      </w:pPr>
      <w:r>
        <w:rPr>
          <w:noProof/>
          <w:lang w:eastAsia="ru-RU"/>
        </w:rPr>
        <w:drawing>
          <wp:inline distT="0" distB="0" distL="0" distR="0" wp14:anchorId="24545561" wp14:editId="19203FCC">
            <wp:extent cx="6469380" cy="4914900"/>
            <wp:effectExtent l="0" t="0" r="7620" b="0"/>
            <wp:docPr id="13" name="Рисунок 13" descr="http://kaisk-school.ru/wp-content/uploads/2019/06/Page_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isk-school.ru/wp-content/uploads/2019/06/Page_000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56" cy="49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64" w:rsidRDefault="00FC4064" w:rsidP="000F34F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4E77B0FE" wp14:editId="21D86CD7">
            <wp:extent cx="6568440" cy="4823460"/>
            <wp:effectExtent l="0" t="0" r="3810" b="0"/>
            <wp:docPr id="11" name="Рисунок 11" descr="http://kaisk-school.ru/wp-content/uploads/2019/06/Page_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isk-school.ru/wp-content/uploads/2019/06/Page_0002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18" cy="482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64" w:rsidRDefault="00FC4064" w:rsidP="000F34F5">
      <w:pPr>
        <w:ind w:left="-851"/>
      </w:pPr>
      <w:r>
        <w:rPr>
          <w:noProof/>
          <w:lang w:eastAsia="ru-RU"/>
        </w:rPr>
        <w:drawing>
          <wp:inline distT="0" distB="0" distL="0" distR="0" wp14:anchorId="2BF82CEF" wp14:editId="7F664F89">
            <wp:extent cx="6477000" cy="4480560"/>
            <wp:effectExtent l="0" t="0" r="0" b="0"/>
            <wp:docPr id="12" name="Рисунок 12" descr="http://kaisk-school.ru/wp-content/uploads/2019/06/Page_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isk-school.ru/wp-content/uploads/2019/06/Page_0001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78" cy="44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64" w:rsidRDefault="00FC4064" w:rsidP="000F34F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591D4DFD" wp14:editId="1768E049">
            <wp:extent cx="6423660" cy="4200525"/>
            <wp:effectExtent l="0" t="0" r="0" b="9525"/>
            <wp:docPr id="14" name="Рисунок 14" descr="http://kaisk-school.ru/wp-content/uploads/2019/06/Page_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isk-school.ru/wp-content/uploads/2019/06/Page_0002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35" cy="420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64" w:rsidRDefault="00FC4064" w:rsidP="000F34F5">
      <w:pPr>
        <w:ind w:left="-851"/>
      </w:pPr>
      <w:r>
        <w:rPr>
          <w:noProof/>
          <w:lang w:eastAsia="ru-RU"/>
        </w:rPr>
        <w:drawing>
          <wp:inline distT="0" distB="0" distL="0" distR="0" wp14:anchorId="4BE8962F" wp14:editId="0C306ED2">
            <wp:extent cx="6484620" cy="5189220"/>
            <wp:effectExtent l="0" t="0" r="0" b="0"/>
            <wp:docPr id="15" name="Рисунок 15" descr="http://kaisk-school.ru/wp-content/uploads/2019/06/Page_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isk-school.ru/wp-content/uploads/2019/06/Page_0001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96" cy="518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67" w:rsidRDefault="00021B67" w:rsidP="000F34F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5BE59147" wp14:editId="669B536D">
            <wp:extent cx="6423660" cy="4200525"/>
            <wp:effectExtent l="0" t="0" r="0" b="9525"/>
            <wp:docPr id="17" name="Рисунок 17" descr="http://kaisk-school.ru/wp-content/uploads/2019/06/Page_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aisk-school.ru/wp-content/uploads/2019/06/Page_0001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35" cy="420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67" w:rsidRDefault="00021B67" w:rsidP="000F34F5">
      <w:pPr>
        <w:ind w:left="-851"/>
      </w:pPr>
      <w:r>
        <w:rPr>
          <w:noProof/>
          <w:lang w:eastAsia="ru-RU"/>
        </w:rPr>
        <w:drawing>
          <wp:inline distT="0" distB="0" distL="0" distR="0" wp14:anchorId="712C6329" wp14:editId="60C30005">
            <wp:extent cx="6423660" cy="5052060"/>
            <wp:effectExtent l="0" t="0" r="0" b="0"/>
            <wp:docPr id="18" name="Рисунок 18" descr="http://kaisk-school.ru/wp-content/uploads/2019/06/Page_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aisk-school.ru/wp-content/uploads/2019/06/Page_0002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36" cy="50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67" w:rsidRDefault="00021B67" w:rsidP="00021B67"/>
    <w:p w:rsidR="000F34F5" w:rsidRDefault="00AB1FD1" w:rsidP="00021B67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4688EA63" wp14:editId="575E55A4">
            <wp:extent cx="6469380" cy="9677400"/>
            <wp:effectExtent l="0" t="0" r="7620" b="0"/>
            <wp:docPr id="2" name="Рисунок 2" descr="https://kr-school2.edumsko.ru/uploads/3000/2874/section/198658/listovka_odinnadcat_ne_p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-school2.edumsko.ru/uploads/3000/2874/section/198658/listovka_odinnadcat_ne_page_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4F5" w:rsidSect="00AC61F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B6"/>
    <w:rsid w:val="00021B67"/>
    <w:rsid w:val="00036075"/>
    <w:rsid w:val="000F34F5"/>
    <w:rsid w:val="00582275"/>
    <w:rsid w:val="006529B6"/>
    <w:rsid w:val="008000CE"/>
    <w:rsid w:val="00AB1FD1"/>
    <w:rsid w:val="00AC61FF"/>
    <w:rsid w:val="00B329E5"/>
    <w:rsid w:val="00F147D3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A0A7"/>
  <w15:chartTrackingRefBased/>
  <w15:docId w15:val="{AE15DB9D-75A8-417C-99F3-92F4D85F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Пользователь Windows</cp:lastModifiedBy>
  <cp:revision>7</cp:revision>
  <dcterms:created xsi:type="dcterms:W3CDTF">2020-05-28T11:57:00Z</dcterms:created>
  <dcterms:modified xsi:type="dcterms:W3CDTF">2020-05-31T14:20:00Z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1119565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